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61D64" w14:textId="77777777" w:rsidR="001B18A5" w:rsidRDefault="00FB2DC5" w:rsidP="001B18A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B18A5">
        <w:rPr>
          <w:rFonts w:cstheme="minorHAnsi"/>
          <w:b/>
          <w:sz w:val="24"/>
          <w:szCs w:val="24"/>
        </w:rPr>
        <w:t xml:space="preserve">CONVENIO ESPECIFICO </w:t>
      </w:r>
      <w:r w:rsidR="00322FB2" w:rsidRPr="001B18A5">
        <w:rPr>
          <w:rFonts w:cstheme="minorHAnsi"/>
          <w:b/>
          <w:sz w:val="24"/>
          <w:szCs w:val="24"/>
        </w:rPr>
        <w:t xml:space="preserve">ENTRE LA CND Y </w:t>
      </w:r>
    </w:p>
    <w:p w14:paraId="541C4BA6" w14:textId="5173D458" w:rsidR="00DD5767" w:rsidRPr="001B18A5" w:rsidRDefault="001C5F10" w:rsidP="001B18A5">
      <w:pPr>
        <w:spacing w:after="0" w:line="240" w:lineRule="auto"/>
        <w:jc w:val="center"/>
        <w:rPr>
          <w:rFonts w:cstheme="minorHAnsi"/>
          <w:sz w:val="18"/>
          <w:szCs w:val="18"/>
        </w:rPr>
      </w:pPr>
      <w:r w:rsidRPr="001B18A5">
        <w:rPr>
          <w:rFonts w:cstheme="minorHAnsi"/>
          <w:b/>
          <w:sz w:val="24"/>
          <w:szCs w:val="24"/>
        </w:rPr>
        <w:t>LA COMISIÓN ADMINISTRATIVA DEL PODER LEGISLATIVO (CAPL)</w:t>
      </w:r>
    </w:p>
    <w:p w14:paraId="2E09C074" w14:textId="77777777" w:rsidR="001B18A5" w:rsidRPr="001B18A5" w:rsidRDefault="001B18A5" w:rsidP="00F96946">
      <w:pPr>
        <w:jc w:val="center"/>
        <w:rPr>
          <w:rFonts w:cstheme="minorHAnsi"/>
          <w:b/>
          <w:sz w:val="32"/>
          <w:szCs w:val="32"/>
          <w:u w:val="single"/>
        </w:rPr>
      </w:pPr>
    </w:p>
    <w:p w14:paraId="5C8EF4A6" w14:textId="76336DD7" w:rsidR="00F96946" w:rsidRPr="001B18A5" w:rsidRDefault="00A303D4" w:rsidP="00F96946">
      <w:pPr>
        <w:jc w:val="center"/>
        <w:rPr>
          <w:rFonts w:cstheme="minorHAnsi"/>
          <w:b/>
          <w:sz w:val="32"/>
          <w:szCs w:val="32"/>
          <w:u w:val="single"/>
        </w:rPr>
      </w:pPr>
      <w:r w:rsidRPr="001B18A5">
        <w:rPr>
          <w:rFonts w:cstheme="minorHAnsi"/>
          <w:b/>
          <w:sz w:val="32"/>
          <w:szCs w:val="32"/>
          <w:u w:val="single"/>
        </w:rPr>
        <w:t xml:space="preserve">PEDIDO </w:t>
      </w:r>
      <w:r w:rsidR="00094691" w:rsidRPr="001B18A5">
        <w:rPr>
          <w:rFonts w:cstheme="minorHAnsi"/>
          <w:b/>
          <w:sz w:val="32"/>
          <w:szCs w:val="32"/>
          <w:u w:val="single"/>
        </w:rPr>
        <w:t>DE</w:t>
      </w:r>
      <w:r w:rsidRPr="001B18A5">
        <w:rPr>
          <w:rFonts w:cstheme="minorHAnsi"/>
          <w:b/>
          <w:sz w:val="32"/>
          <w:szCs w:val="32"/>
          <w:u w:val="single"/>
        </w:rPr>
        <w:t xml:space="preserve"> PRECIOS</w:t>
      </w:r>
      <w:r w:rsidR="0031596B" w:rsidRPr="001B18A5">
        <w:rPr>
          <w:rFonts w:cstheme="minorHAnsi"/>
          <w:b/>
          <w:sz w:val="32"/>
          <w:szCs w:val="32"/>
          <w:u w:val="single"/>
        </w:rPr>
        <w:t xml:space="preserve"> </w:t>
      </w:r>
      <w:proofErr w:type="spellStart"/>
      <w:r w:rsidR="0031596B" w:rsidRPr="001B18A5">
        <w:rPr>
          <w:rFonts w:cstheme="minorHAnsi"/>
          <w:b/>
          <w:sz w:val="32"/>
          <w:szCs w:val="32"/>
          <w:u w:val="single"/>
        </w:rPr>
        <w:t>Nº</w:t>
      </w:r>
      <w:proofErr w:type="spellEnd"/>
      <w:r w:rsidR="0031596B" w:rsidRPr="001B18A5">
        <w:rPr>
          <w:rFonts w:cstheme="minorHAnsi"/>
          <w:b/>
          <w:sz w:val="32"/>
          <w:szCs w:val="32"/>
          <w:u w:val="single"/>
        </w:rPr>
        <w:t xml:space="preserve"> </w:t>
      </w:r>
      <w:r w:rsidR="00C31DDB" w:rsidRPr="001B18A5">
        <w:rPr>
          <w:rFonts w:cstheme="minorHAnsi"/>
          <w:b/>
          <w:sz w:val="32"/>
          <w:szCs w:val="32"/>
          <w:u w:val="single"/>
        </w:rPr>
        <w:t>0</w:t>
      </w:r>
      <w:r w:rsidR="00FB2DC5" w:rsidRPr="001B18A5">
        <w:rPr>
          <w:rFonts w:cstheme="minorHAnsi"/>
          <w:b/>
          <w:sz w:val="32"/>
          <w:szCs w:val="32"/>
          <w:u w:val="single"/>
        </w:rPr>
        <w:t>1</w:t>
      </w:r>
      <w:r w:rsidR="00563CC5" w:rsidRPr="001B18A5">
        <w:rPr>
          <w:rFonts w:cstheme="minorHAnsi"/>
          <w:b/>
          <w:sz w:val="32"/>
          <w:szCs w:val="32"/>
          <w:u w:val="single"/>
        </w:rPr>
        <w:t>/</w:t>
      </w:r>
      <w:r w:rsidRPr="001B18A5">
        <w:rPr>
          <w:rFonts w:cstheme="minorHAnsi"/>
          <w:b/>
          <w:sz w:val="32"/>
          <w:szCs w:val="32"/>
          <w:u w:val="single"/>
        </w:rPr>
        <w:t>20</w:t>
      </w:r>
      <w:r w:rsidR="00C31DDB" w:rsidRPr="001B18A5">
        <w:rPr>
          <w:rFonts w:cstheme="minorHAnsi"/>
          <w:b/>
          <w:sz w:val="32"/>
          <w:szCs w:val="32"/>
          <w:u w:val="single"/>
        </w:rPr>
        <w:t>2</w:t>
      </w:r>
      <w:r w:rsidR="000662F2" w:rsidRPr="001B18A5">
        <w:rPr>
          <w:rFonts w:cstheme="minorHAnsi"/>
          <w:b/>
          <w:sz w:val="32"/>
          <w:szCs w:val="32"/>
          <w:u w:val="single"/>
        </w:rPr>
        <w:t>3</w:t>
      </w:r>
      <w:r w:rsidR="001B18A5" w:rsidRPr="001B18A5">
        <w:rPr>
          <w:rFonts w:cstheme="minorHAnsi"/>
          <w:b/>
          <w:sz w:val="32"/>
          <w:szCs w:val="32"/>
          <w:u w:val="single"/>
        </w:rPr>
        <w:t xml:space="preserve"> - </w:t>
      </w:r>
      <w:r w:rsidR="001B18A5" w:rsidRPr="001B18A5">
        <w:rPr>
          <w:rFonts w:cstheme="minorHAnsi"/>
          <w:b/>
          <w:sz w:val="32"/>
          <w:szCs w:val="32"/>
          <w:u w:val="single"/>
        </w:rPr>
        <w:t>CATEOS</w:t>
      </w:r>
    </w:p>
    <w:p w14:paraId="6BBD96DE" w14:textId="77777777" w:rsidR="001B18A5" w:rsidRPr="001B18A5" w:rsidRDefault="001B18A5" w:rsidP="001B18A5">
      <w:pPr>
        <w:jc w:val="center"/>
        <w:rPr>
          <w:rFonts w:cstheme="minorHAnsi"/>
          <w:b/>
          <w:bCs/>
          <w:sz w:val="24"/>
          <w:szCs w:val="24"/>
          <w:u w:val="single"/>
          <w:lang w:val="es-ES"/>
        </w:rPr>
      </w:pPr>
      <w:r w:rsidRPr="001B18A5">
        <w:rPr>
          <w:rFonts w:cstheme="minorHAnsi"/>
          <w:b/>
          <w:bCs/>
          <w:u w:val="single"/>
          <w:lang w:val="es-ES"/>
        </w:rPr>
        <w:t>CND-PyS/PRO/10/65/2023</w:t>
      </w:r>
    </w:p>
    <w:p w14:paraId="79D46443" w14:textId="6487F4B7" w:rsidR="000A3719" w:rsidRDefault="001B18A5" w:rsidP="00E25109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1B18A5">
        <w:rPr>
          <w:rFonts w:cstheme="minorHAnsi"/>
          <w:b/>
          <w:bCs/>
          <w:sz w:val="28"/>
          <w:szCs w:val="28"/>
        </w:rPr>
        <w:t>Formulario 1 - Identificación del oferente</w:t>
      </w:r>
    </w:p>
    <w:p w14:paraId="5042B7F5" w14:textId="2519BA02" w:rsidR="00E25109" w:rsidRPr="00E25109" w:rsidRDefault="00E25109" w:rsidP="00E25109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B337C0" w:rsidRPr="00E25109" w14:paraId="5AF0083F" w14:textId="77777777" w:rsidTr="00B337C0"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039B8" w14:textId="1F25C531" w:rsidR="00B337C0" w:rsidRPr="00E25109" w:rsidRDefault="00B337C0" w:rsidP="000A3719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Datos de la Empresa: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321AE" w14:textId="77777777" w:rsidR="00B337C0" w:rsidRPr="00E25109" w:rsidRDefault="00B337C0" w:rsidP="000A3719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0A3719" w:rsidRPr="00E25109" w14:paraId="751D266A" w14:textId="77777777" w:rsidTr="00B337C0">
        <w:tc>
          <w:tcPr>
            <w:tcW w:w="3256" w:type="dxa"/>
            <w:tcBorders>
              <w:top w:val="single" w:sz="4" w:space="0" w:color="auto"/>
            </w:tcBorders>
          </w:tcPr>
          <w:p w14:paraId="1AB2F0B2" w14:textId="4AE9B37D" w:rsidR="000A3719" w:rsidRPr="00E25109" w:rsidRDefault="000A3719" w:rsidP="000A3719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5DC8A2DF" w14:textId="77777777" w:rsidR="000A3719" w:rsidRPr="00E25109" w:rsidRDefault="000A3719" w:rsidP="000A3719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0A3719" w:rsidRPr="00E25109" w14:paraId="1D1B22B6" w14:textId="77777777" w:rsidTr="000A3719">
        <w:tc>
          <w:tcPr>
            <w:tcW w:w="3256" w:type="dxa"/>
          </w:tcPr>
          <w:p w14:paraId="388276B4" w14:textId="17BDB378" w:rsidR="000A3719" w:rsidRPr="00E25109" w:rsidRDefault="000A3719" w:rsidP="000A3719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E25109" w:rsidRDefault="000A3719" w:rsidP="000A3719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0A3719" w:rsidRPr="00E25109" w14:paraId="166D16AE" w14:textId="77777777" w:rsidTr="000A3719">
        <w:tc>
          <w:tcPr>
            <w:tcW w:w="3256" w:type="dxa"/>
          </w:tcPr>
          <w:p w14:paraId="350F4ECD" w14:textId="1DCD909E" w:rsidR="000A3719" w:rsidRPr="00E25109" w:rsidRDefault="000A3719" w:rsidP="000A3719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E25109" w:rsidRDefault="000A3719" w:rsidP="000A3719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0A3719" w:rsidRPr="00E25109" w14:paraId="44085BF2" w14:textId="77777777" w:rsidTr="000A3719">
        <w:tc>
          <w:tcPr>
            <w:tcW w:w="3256" w:type="dxa"/>
          </w:tcPr>
          <w:p w14:paraId="720BD8B1" w14:textId="66EB58A9" w:rsidR="000A3719" w:rsidRPr="00E25109" w:rsidRDefault="000A3719" w:rsidP="000A3719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E25109" w:rsidRDefault="000A3719" w:rsidP="000A3719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070AB648" w14:textId="77777777" w:rsidR="00B337C0" w:rsidRDefault="00B337C0"/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256"/>
        <w:gridCol w:w="4961"/>
      </w:tblGrid>
      <w:tr w:rsidR="00B337C0" w:rsidRPr="00E25109" w14:paraId="0ED17746" w14:textId="77777777" w:rsidTr="00B337C0"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F7758" w14:textId="7C47076D" w:rsidR="00B337C0" w:rsidRDefault="00B337C0" w:rsidP="000A3719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Representante Legal</w:t>
            </w:r>
            <w:r w:rsidR="00AC3A65">
              <w:rPr>
                <w:rFonts w:ascii="Calibri" w:hAnsi="Calibri" w:cs="Calibri"/>
                <w:sz w:val="28"/>
                <w:szCs w:val="28"/>
                <w:lang w:val="es-ES"/>
              </w:rPr>
              <w:t>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262B4" w14:textId="77777777" w:rsidR="00B337C0" w:rsidRPr="00E25109" w:rsidRDefault="00B337C0" w:rsidP="000A3719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B337C0" w:rsidRPr="00E25109" w14:paraId="06BA2555" w14:textId="77777777" w:rsidTr="00B337C0">
        <w:tc>
          <w:tcPr>
            <w:tcW w:w="3256" w:type="dxa"/>
            <w:tcBorders>
              <w:top w:val="single" w:sz="4" w:space="0" w:color="auto"/>
            </w:tcBorders>
          </w:tcPr>
          <w:p w14:paraId="3173DAD1" w14:textId="61348B28" w:rsidR="00B337C0" w:rsidRDefault="00B337C0" w:rsidP="000A3719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Nombre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449E4497" w14:textId="77777777" w:rsidR="00B337C0" w:rsidRPr="00E25109" w:rsidRDefault="00B337C0" w:rsidP="000A3719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B337C0" w:rsidRPr="00E25109" w14:paraId="67113C7D" w14:textId="77777777" w:rsidTr="00B337C0">
        <w:tc>
          <w:tcPr>
            <w:tcW w:w="3256" w:type="dxa"/>
          </w:tcPr>
          <w:p w14:paraId="24BE0BBC" w14:textId="155ABDA2" w:rsidR="00B337C0" w:rsidRDefault="00B337C0" w:rsidP="000A3719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Cedula de Identidad</w:t>
            </w:r>
          </w:p>
        </w:tc>
        <w:tc>
          <w:tcPr>
            <w:tcW w:w="4961" w:type="dxa"/>
          </w:tcPr>
          <w:p w14:paraId="29D4E2E5" w14:textId="77777777" w:rsidR="00B337C0" w:rsidRPr="00E25109" w:rsidRDefault="00B337C0" w:rsidP="000A3719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1BDFF62E" w14:textId="77777777" w:rsidR="00E25109" w:rsidRDefault="00E2510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E2510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E25109" w:rsidRDefault="000A3719" w:rsidP="000A3719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E25109" w14:paraId="066F8459" w14:textId="77777777" w:rsidTr="000A3719">
        <w:tc>
          <w:tcPr>
            <w:tcW w:w="3256" w:type="dxa"/>
          </w:tcPr>
          <w:p w14:paraId="21CA385D" w14:textId="3B96CDBA" w:rsidR="000A3719" w:rsidRPr="00E25109" w:rsidRDefault="000A3719" w:rsidP="000A3719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E25109" w:rsidRDefault="000A3719" w:rsidP="000A3719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0A3719" w:rsidRPr="00E25109" w14:paraId="7BDAAF34" w14:textId="77777777" w:rsidTr="000A3719">
        <w:tc>
          <w:tcPr>
            <w:tcW w:w="3256" w:type="dxa"/>
          </w:tcPr>
          <w:p w14:paraId="13BC0C6A" w14:textId="60A47427" w:rsidR="000A3719" w:rsidRPr="00E25109" w:rsidRDefault="000A3719" w:rsidP="000A3719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E25109" w:rsidRDefault="000A3719" w:rsidP="000A3719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E25109">
              <w:rPr>
                <w:rFonts w:ascii="Calibri" w:hAnsi="Calibri" w:cs="Calibri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E25109" w14:paraId="1A71C0A3" w14:textId="77777777" w:rsidTr="000A3719">
        <w:tc>
          <w:tcPr>
            <w:tcW w:w="3256" w:type="dxa"/>
          </w:tcPr>
          <w:p w14:paraId="74C5ECAC" w14:textId="39D0282E" w:rsidR="000A3719" w:rsidRPr="00E25109" w:rsidRDefault="000A3719" w:rsidP="000A3719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E25109" w:rsidRDefault="000A3719" w:rsidP="000A3719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0A3719" w:rsidRPr="00E25109" w14:paraId="5AD6350F" w14:textId="77777777" w:rsidTr="000A3719">
        <w:tc>
          <w:tcPr>
            <w:tcW w:w="3256" w:type="dxa"/>
          </w:tcPr>
          <w:p w14:paraId="40FCD6D0" w14:textId="7A459E78" w:rsidR="000A3719" w:rsidRPr="00E25109" w:rsidRDefault="000A3719" w:rsidP="000A3719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E25109" w:rsidRDefault="000A3719" w:rsidP="000A3719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662F2"/>
    <w:rsid w:val="00090463"/>
    <w:rsid w:val="00094691"/>
    <w:rsid w:val="000A3719"/>
    <w:rsid w:val="000C7108"/>
    <w:rsid w:val="00111969"/>
    <w:rsid w:val="00140257"/>
    <w:rsid w:val="00174EEB"/>
    <w:rsid w:val="00177193"/>
    <w:rsid w:val="00177E6F"/>
    <w:rsid w:val="001A0262"/>
    <w:rsid w:val="001B18A5"/>
    <w:rsid w:val="001C5F10"/>
    <w:rsid w:val="001F750E"/>
    <w:rsid w:val="00215A45"/>
    <w:rsid w:val="002B1CEE"/>
    <w:rsid w:val="002B45B6"/>
    <w:rsid w:val="002C57A5"/>
    <w:rsid w:val="002D7419"/>
    <w:rsid w:val="0031596B"/>
    <w:rsid w:val="00317362"/>
    <w:rsid w:val="00322FB2"/>
    <w:rsid w:val="00325D17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734AC"/>
    <w:rsid w:val="00581BA1"/>
    <w:rsid w:val="005D50E6"/>
    <w:rsid w:val="005F09D3"/>
    <w:rsid w:val="005F3717"/>
    <w:rsid w:val="00602C6F"/>
    <w:rsid w:val="006618C4"/>
    <w:rsid w:val="006F526D"/>
    <w:rsid w:val="00752695"/>
    <w:rsid w:val="007F5E21"/>
    <w:rsid w:val="008039FB"/>
    <w:rsid w:val="00861249"/>
    <w:rsid w:val="0089279F"/>
    <w:rsid w:val="008B0BEB"/>
    <w:rsid w:val="008F7BCE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AC3A65"/>
    <w:rsid w:val="00B337C0"/>
    <w:rsid w:val="00B97211"/>
    <w:rsid w:val="00BA2A1D"/>
    <w:rsid w:val="00C00CF5"/>
    <w:rsid w:val="00C10F82"/>
    <w:rsid w:val="00C31DDB"/>
    <w:rsid w:val="00C42922"/>
    <w:rsid w:val="00C43377"/>
    <w:rsid w:val="00CE05D3"/>
    <w:rsid w:val="00D53B78"/>
    <w:rsid w:val="00D64E4A"/>
    <w:rsid w:val="00D85430"/>
    <w:rsid w:val="00DC1A66"/>
    <w:rsid w:val="00DD5767"/>
    <w:rsid w:val="00E25109"/>
    <w:rsid w:val="00E279EF"/>
    <w:rsid w:val="00E65E93"/>
    <w:rsid w:val="00EA0E8C"/>
    <w:rsid w:val="00EE0AA6"/>
    <w:rsid w:val="00EF3A99"/>
    <w:rsid w:val="00F758F8"/>
    <w:rsid w:val="00F76281"/>
    <w:rsid w:val="00F96946"/>
    <w:rsid w:val="00FB2DC5"/>
    <w:rsid w:val="00FC1597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B49A361BCDDD4BAB4EDE5636590831" ma:contentTypeVersion="12" ma:contentTypeDescription="Crear nuevo documento." ma:contentTypeScope="" ma:versionID="f37c69721d8554b5187bcec732e44892">
  <xsd:schema xmlns:xsd="http://www.w3.org/2001/XMLSchema" xmlns:xs="http://www.w3.org/2001/XMLSchema" xmlns:p="http://schemas.microsoft.com/office/2006/metadata/properties" xmlns:ns2="abbf9d05-72c2-4b32-b603-2b1febc8c4e6" xmlns:ns3="ec6d6fd3-ff36-4639-83c0-70d3094dbccb" targetNamespace="http://schemas.microsoft.com/office/2006/metadata/properties" ma:root="true" ma:fieldsID="7e4a7209e8fe904538c5b53bc1a45f68" ns2:_="" ns3:_="">
    <xsd:import namespace="abbf9d05-72c2-4b32-b603-2b1febc8c4e6"/>
    <xsd:import namespace="ec6d6fd3-ff36-4639-83c0-70d3094dbc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f9d05-72c2-4b32-b603-2b1febc8c4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d6fd3-ff36-4639-83c0-70d3094dbcc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374c2b8-dc99-4fdc-8996-a16e227e232c}" ma:internalName="TaxCatchAll" ma:showField="CatchAllData" ma:web="ec6d6fd3-ff36-4639-83c0-70d3094dbc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6d6fd3-ff36-4639-83c0-70d3094dbccb" xsi:nil="true"/>
    <lcf76f155ced4ddcb4097134ff3c332f xmlns="abbf9d05-72c2-4b32-b603-2b1febc8c4e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1C465A-D483-4796-AD42-C4334968C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bf9d05-72c2-4b32-b603-2b1febc8c4e6"/>
    <ds:schemaRef ds:uri="ec6d6fd3-ff36-4639-83c0-70d3094db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ec6d6fd3-ff36-4639-83c0-70d3094dbccb"/>
    <ds:schemaRef ds:uri="abbf9d05-72c2-4b32-b603-2b1febc8c4e6"/>
  </ds:schemaRefs>
</ds:datastoreItem>
</file>

<file path=customXml/itemProps4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90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Adrián Fránquez</cp:lastModifiedBy>
  <cp:revision>28</cp:revision>
  <dcterms:created xsi:type="dcterms:W3CDTF">2020-11-19T17:15:00Z</dcterms:created>
  <dcterms:modified xsi:type="dcterms:W3CDTF">2023-07-27T21:52:00Z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